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C40" w:rsidRDefault="001D01F5" w:rsidP="001D01F5">
      <w:pPr>
        <w:spacing w:line="360" w:lineRule="exact"/>
        <w:jc w:val="left"/>
        <w:rPr>
          <w:rFonts w:ascii="宋体" w:hAnsi="宋体"/>
          <w:b/>
          <w:sz w:val="30"/>
          <w:szCs w:val="30"/>
        </w:rPr>
      </w:pPr>
      <w:bookmarkStart w:id="0" w:name="_GoBack"/>
      <w:bookmarkEnd w:id="0"/>
      <w:r w:rsidRPr="00933666">
        <w:rPr>
          <w:rFonts w:ascii="宋体" w:hAnsi="宋体" w:hint="eastAsia"/>
          <w:b/>
          <w:sz w:val="30"/>
          <w:szCs w:val="30"/>
        </w:rPr>
        <w:t>附</w:t>
      </w:r>
      <w:r w:rsidR="009F7EB4">
        <w:rPr>
          <w:rFonts w:ascii="宋体" w:hAnsi="宋体" w:hint="eastAsia"/>
          <w:b/>
          <w:sz w:val="30"/>
          <w:szCs w:val="30"/>
        </w:rPr>
        <w:t>件</w:t>
      </w:r>
      <w:r w:rsidRPr="00933666">
        <w:rPr>
          <w:rFonts w:ascii="宋体" w:hAnsi="宋体" w:hint="eastAsia"/>
          <w:b/>
          <w:sz w:val="30"/>
          <w:szCs w:val="30"/>
        </w:rPr>
        <w:t>：</w:t>
      </w:r>
    </w:p>
    <w:p w:rsidR="00B340FE" w:rsidRPr="002B6C40" w:rsidRDefault="001D01F5" w:rsidP="002B6C40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 w:rsidRPr="00933666">
        <w:rPr>
          <w:rFonts w:ascii="宋体" w:hAnsi="宋体" w:hint="eastAsia"/>
          <w:b/>
          <w:sz w:val="30"/>
          <w:szCs w:val="30"/>
        </w:rPr>
        <w:t>参会报名表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4"/>
        <w:gridCol w:w="2076"/>
        <w:gridCol w:w="2076"/>
        <w:gridCol w:w="2076"/>
      </w:tblGrid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单位名称</w:t>
            </w:r>
          </w:p>
        </w:tc>
        <w:tc>
          <w:tcPr>
            <w:tcW w:w="6228" w:type="dxa"/>
            <w:gridSpan w:val="3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B51607" w:rsidTr="009F7EB4">
        <w:trPr>
          <w:trHeight w:hRule="exact" w:val="851"/>
        </w:trPr>
        <w:tc>
          <w:tcPr>
            <w:tcW w:w="2074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联系人姓名</w:t>
            </w: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职务</w:t>
            </w:r>
            <w:r>
              <w:rPr>
                <w:rFonts w:ascii="宋体" w:hAnsi="宋体" w:hint="eastAsia"/>
                <w:sz w:val="30"/>
                <w:szCs w:val="30"/>
              </w:rPr>
              <w:t>/</w:t>
            </w:r>
            <w:r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B51607" w:rsidTr="009F7EB4">
        <w:trPr>
          <w:trHeight w:hRule="exact" w:val="851"/>
        </w:trPr>
        <w:tc>
          <w:tcPr>
            <w:tcW w:w="2074" w:type="dxa"/>
          </w:tcPr>
          <w:p w:rsidR="00B51607" w:rsidRDefault="00B51607" w:rsidP="003552A7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联系电话</w:t>
            </w: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B51607" w:rsidRDefault="003552A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B51607" w:rsidTr="009F7EB4">
        <w:trPr>
          <w:trHeight w:hRule="exact" w:val="851"/>
        </w:trPr>
        <w:tc>
          <w:tcPr>
            <w:tcW w:w="2074" w:type="dxa"/>
          </w:tcPr>
          <w:p w:rsidR="00B51607" w:rsidRDefault="003552A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邮箱</w:t>
            </w: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B51607" w:rsidRDefault="003552A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传真</w:t>
            </w:r>
          </w:p>
        </w:tc>
        <w:tc>
          <w:tcPr>
            <w:tcW w:w="2076" w:type="dxa"/>
          </w:tcPr>
          <w:p w:rsidR="00B51607" w:rsidRDefault="00B51607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1D01F5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参会代表姓名</w:t>
            </w:r>
          </w:p>
        </w:tc>
        <w:tc>
          <w:tcPr>
            <w:tcW w:w="2076" w:type="dxa"/>
          </w:tcPr>
          <w:p w:rsidR="001D01F5" w:rsidRDefault="001D01F5" w:rsidP="001D01F5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性别</w:t>
            </w:r>
          </w:p>
        </w:tc>
        <w:tc>
          <w:tcPr>
            <w:tcW w:w="2076" w:type="dxa"/>
          </w:tcPr>
          <w:p w:rsidR="001D01F5" w:rsidRDefault="001D01F5" w:rsidP="001D01F5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职务</w:t>
            </w:r>
            <w:r w:rsidR="00F24378">
              <w:rPr>
                <w:rFonts w:ascii="宋体" w:hAnsi="宋体" w:hint="eastAsia"/>
                <w:sz w:val="30"/>
                <w:szCs w:val="30"/>
              </w:rPr>
              <w:t>/</w:t>
            </w:r>
            <w:r w:rsidR="00F24378">
              <w:rPr>
                <w:rFonts w:ascii="宋体" w:hAnsi="宋体"/>
                <w:sz w:val="30"/>
                <w:szCs w:val="30"/>
              </w:rPr>
              <w:t>职称</w:t>
            </w:r>
          </w:p>
        </w:tc>
        <w:tc>
          <w:tcPr>
            <w:tcW w:w="2076" w:type="dxa"/>
          </w:tcPr>
          <w:p w:rsidR="001D01F5" w:rsidRDefault="001D01F5" w:rsidP="001D01F5">
            <w:pPr>
              <w:spacing w:line="36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手机</w:t>
            </w:r>
          </w:p>
        </w:tc>
      </w:tr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1D01F5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1D01F5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1D01F5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1D01F5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1D01F5" w:rsidTr="009F7EB4">
        <w:trPr>
          <w:trHeight w:hRule="exact" w:val="851"/>
        </w:trPr>
        <w:tc>
          <w:tcPr>
            <w:tcW w:w="2074" w:type="dxa"/>
          </w:tcPr>
          <w:p w:rsidR="001D01F5" w:rsidRDefault="001D01F5" w:rsidP="001D01F5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76" w:type="dxa"/>
          </w:tcPr>
          <w:p w:rsidR="001D01F5" w:rsidRDefault="001D01F5" w:rsidP="00933666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 w:rsidR="0053426C" w:rsidTr="002B6A43">
        <w:tc>
          <w:tcPr>
            <w:tcW w:w="8302" w:type="dxa"/>
            <w:gridSpan w:val="4"/>
          </w:tcPr>
          <w:p w:rsidR="00D4467C" w:rsidRDefault="0053426C" w:rsidP="0053426C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53426C">
              <w:rPr>
                <w:rFonts w:ascii="宋体" w:hAnsi="宋体" w:hint="eastAsia"/>
                <w:b/>
                <w:sz w:val="30"/>
                <w:szCs w:val="30"/>
              </w:rPr>
              <w:t>是否预订住宿：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□是，需要</w:t>
            </w:r>
            <w:r w:rsidR="00D4467C">
              <w:rPr>
                <w:rFonts w:ascii="宋体" w:hAnsi="宋体" w:hint="eastAsia"/>
                <w:sz w:val="30"/>
                <w:szCs w:val="30"/>
              </w:rPr>
              <w:t>单</w:t>
            </w:r>
            <w:r w:rsidR="009F7EB4">
              <w:rPr>
                <w:rFonts w:ascii="宋体" w:hAnsi="宋体" w:hint="eastAsia"/>
                <w:sz w:val="30"/>
                <w:szCs w:val="30"/>
              </w:rPr>
              <w:t>，</w:t>
            </w:r>
            <w:r w:rsidR="009F7EB4"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 w:rsidR="00D4467C">
              <w:rPr>
                <w:rFonts w:ascii="宋体" w:hAnsi="宋体" w:hint="eastAsia"/>
                <w:sz w:val="30"/>
                <w:szCs w:val="30"/>
              </w:rPr>
              <w:t>间</w:t>
            </w:r>
            <w:r w:rsidR="009F7EB4"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 w:rsidR="009F7EB4">
              <w:rPr>
                <w:rFonts w:ascii="宋体" w:hAnsi="宋体"/>
                <w:sz w:val="30"/>
                <w:szCs w:val="30"/>
              </w:rPr>
              <w:t xml:space="preserve">  </w:t>
            </w:r>
            <w:r w:rsidR="009F7EB4">
              <w:rPr>
                <w:rFonts w:ascii="宋体" w:hAnsi="宋体" w:hint="eastAsia"/>
                <w:sz w:val="30"/>
                <w:szCs w:val="30"/>
              </w:rPr>
              <w:t>标，</w:t>
            </w:r>
            <w:r w:rsidR="009F7EB4">
              <w:rPr>
                <w:rFonts w:ascii="宋体" w:hAnsi="宋体"/>
                <w:sz w:val="30"/>
                <w:szCs w:val="30"/>
                <w:u w:val="single"/>
              </w:rPr>
              <w:t xml:space="preserve">     </w:t>
            </w:r>
            <w:r w:rsidR="009F7EB4">
              <w:rPr>
                <w:rFonts w:ascii="宋体" w:hAnsi="宋体" w:hint="eastAsia"/>
                <w:sz w:val="30"/>
                <w:szCs w:val="30"/>
              </w:rPr>
              <w:t>间</w:t>
            </w:r>
          </w:p>
          <w:p w:rsidR="0053426C" w:rsidRPr="0053426C" w:rsidRDefault="0053426C" w:rsidP="00D4467C">
            <w:pPr>
              <w:spacing w:line="360" w:lineRule="exact"/>
              <w:ind w:firstLineChars="1000" w:firstLine="30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入住时间</w:t>
            </w:r>
            <w:r w:rsidRPr="009F7EB4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9F7EB4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月</w:t>
            </w:r>
            <w:r w:rsidRPr="009F7EB4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9F7EB4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日</w:t>
            </w:r>
            <w:r w:rsidR="00D4467C">
              <w:rPr>
                <w:rFonts w:ascii="宋体" w:hAnsi="宋体"/>
                <w:sz w:val="30"/>
                <w:szCs w:val="30"/>
              </w:rPr>
              <w:t>、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退房时间</w:t>
            </w:r>
            <w:r w:rsidRPr="009F7EB4">
              <w:rPr>
                <w:rFonts w:ascii="宋体" w:hAnsi="宋体" w:hint="eastAsia"/>
                <w:sz w:val="30"/>
                <w:szCs w:val="30"/>
                <w:u w:val="single"/>
              </w:rPr>
              <w:t xml:space="preserve"> </w:t>
            </w:r>
            <w:r w:rsidRPr="009F7EB4">
              <w:rPr>
                <w:rFonts w:ascii="宋体" w:hAnsi="宋体"/>
                <w:sz w:val="30"/>
                <w:szCs w:val="30"/>
                <w:u w:val="single"/>
              </w:rPr>
              <w:t xml:space="preserve"> 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月</w:t>
            </w:r>
            <w:r w:rsidRPr="009F7EB4">
              <w:rPr>
                <w:rFonts w:ascii="宋体" w:hAnsi="宋体" w:hint="eastAsia"/>
                <w:sz w:val="30"/>
                <w:szCs w:val="30"/>
                <w:u w:val="single"/>
              </w:rPr>
              <w:t xml:space="preserve">  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日</w:t>
            </w:r>
          </w:p>
          <w:p w:rsidR="0053426C" w:rsidRDefault="0053426C" w:rsidP="0053426C">
            <w:pPr>
              <w:spacing w:line="360" w:lineRule="exact"/>
              <w:rPr>
                <w:rFonts w:ascii="宋体" w:hAnsi="宋体"/>
                <w:sz w:val="30"/>
                <w:szCs w:val="30"/>
              </w:rPr>
            </w:pPr>
            <w:r w:rsidRPr="0053426C">
              <w:rPr>
                <w:rFonts w:ascii="宋体" w:hAnsi="宋体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sz w:val="30"/>
                <w:szCs w:val="30"/>
              </w:rPr>
              <w:t xml:space="preserve">             </w:t>
            </w:r>
            <w:r w:rsidRPr="0053426C">
              <w:rPr>
                <w:rFonts w:ascii="宋体" w:hAnsi="宋体" w:hint="eastAsia"/>
                <w:sz w:val="30"/>
                <w:szCs w:val="30"/>
              </w:rPr>
              <w:t>□否</w:t>
            </w:r>
          </w:p>
        </w:tc>
      </w:tr>
      <w:tr w:rsidR="009F7EB4" w:rsidTr="009F7EB4">
        <w:tc>
          <w:tcPr>
            <w:tcW w:w="2074" w:type="dxa"/>
          </w:tcPr>
          <w:p w:rsidR="009F7EB4" w:rsidRPr="0053426C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其它说明</w:t>
            </w:r>
          </w:p>
        </w:tc>
        <w:tc>
          <w:tcPr>
            <w:tcW w:w="6228" w:type="dxa"/>
            <w:gridSpan w:val="3"/>
          </w:tcPr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  <w:p w:rsidR="009F7EB4" w:rsidRPr="0053426C" w:rsidRDefault="009F7EB4" w:rsidP="0053426C">
            <w:pPr>
              <w:spacing w:line="360" w:lineRule="exact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 w:rsidR="002B6C40" w:rsidRPr="00EC271E" w:rsidRDefault="002B6C40" w:rsidP="002B6C40">
      <w:pPr>
        <w:spacing w:line="360" w:lineRule="exact"/>
        <w:jc w:val="center"/>
        <w:rPr>
          <w:rFonts w:ascii="宋体" w:hAnsi="宋体"/>
          <w:b/>
          <w:sz w:val="30"/>
          <w:szCs w:val="30"/>
        </w:rPr>
      </w:pPr>
      <w:r w:rsidRPr="00EC271E">
        <w:rPr>
          <w:rFonts w:ascii="宋体" w:hAnsi="宋体" w:hint="eastAsia"/>
          <w:b/>
          <w:sz w:val="30"/>
          <w:szCs w:val="30"/>
        </w:rPr>
        <w:t>(请务必于</w:t>
      </w:r>
      <w:r w:rsidRPr="00EC271E">
        <w:rPr>
          <w:rFonts w:ascii="宋体" w:hAnsi="宋体"/>
          <w:b/>
          <w:sz w:val="30"/>
          <w:szCs w:val="30"/>
        </w:rPr>
        <w:t>12</w:t>
      </w:r>
      <w:r w:rsidRPr="00EC271E">
        <w:rPr>
          <w:rFonts w:ascii="宋体" w:hAnsi="宋体" w:hint="eastAsia"/>
          <w:b/>
          <w:sz w:val="30"/>
          <w:szCs w:val="30"/>
        </w:rPr>
        <w:t>月</w:t>
      </w:r>
      <w:r w:rsidRPr="00EC271E">
        <w:rPr>
          <w:rFonts w:ascii="宋体" w:hAnsi="宋体"/>
          <w:b/>
          <w:sz w:val="30"/>
          <w:szCs w:val="30"/>
        </w:rPr>
        <w:t>10</w:t>
      </w:r>
      <w:r w:rsidRPr="00EC271E">
        <w:rPr>
          <w:rFonts w:ascii="宋体" w:hAnsi="宋体" w:hint="eastAsia"/>
          <w:b/>
          <w:sz w:val="30"/>
          <w:szCs w:val="30"/>
        </w:rPr>
        <w:t>日前将信息返回)</w:t>
      </w:r>
    </w:p>
    <w:p w:rsidR="00B340FE" w:rsidRPr="002B6C40" w:rsidRDefault="00B340FE" w:rsidP="00933666">
      <w:pPr>
        <w:spacing w:line="360" w:lineRule="exact"/>
        <w:rPr>
          <w:rFonts w:ascii="宋体" w:hAnsi="宋体"/>
          <w:sz w:val="30"/>
          <w:szCs w:val="30"/>
        </w:rPr>
      </w:pPr>
    </w:p>
    <w:sectPr w:rsidR="00B340FE" w:rsidRPr="002B6C40" w:rsidSect="009E32FB">
      <w:pgSz w:w="11906" w:h="16838" w:code="9"/>
      <w:pgMar w:top="1440" w:right="1797" w:bottom="1361" w:left="179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A5" w:rsidRDefault="00D966A5" w:rsidP="002F1BAC">
      <w:r>
        <w:separator/>
      </w:r>
    </w:p>
  </w:endnote>
  <w:endnote w:type="continuationSeparator" w:id="0">
    <w:p w:rsidR="00D966A5" w:rsidRDefault="00D966A5" w:rsidP="002F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A5" w:rsidRDefault="00D966A5" w:rsidP="002F1BAC">
      <w:r>
        <w:separator/>
      </w:r>
    </w:p>
  </w:footnote>
  <w:footnote w:type="continuationSeparator" w:id="0">
    <w:p w:rsidR="00D966A5" w:rsidRDefault="00D966A5" w:rsidP="002F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739"/>
    <w:multiLevelType w:val="hybridMultilevel"/>
    <w:tmpl w:val="2DE4C8DE"/>
    <w:lvl w:ilvl="0" w:tplc="885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4A4E12"/>
    <w:multiLevelType w:val="hybridMultilevel"/>
    <w:tmpl w:val="4A087F0A"/>
    <w:lvl w:ilvl="0" w:tplc="3CDACE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2E7B4B"/>
    <w:multiLevelType w:val="hybridMultilevel"/>
    <w:tmpl w:val="8488E578"/>
    <w:lvl w:ilvl="0" w:tplc="4488AB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E22230"/>
    <w:multiLevelType w:val="hybridMultilevel"/>
    <w:tmpl w:val="03040214"/>
    <w:lvl w:ilvl="0" w:tplc="260AA044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>
    <w:nsid w:val="38BD5E86"/>
    <w:multiLevelType w:val="hybridMultilevel"/>
    <w:tmpl w:val="EBCCA17A"/>
    <w:lvl w:ilvl="0" w:tplc="1F566D84">
      <w:start w:val="4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AB5CF6"/>
    <w:multiLevelType w:val="hybridMultilevel"/>
    <w:tmpl w:val="BE566776"/>
    <w:lvl w:ilvl="0" w:tplc="70140854">
      <w:start w:val="3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75C30A1B"/>
    <w:multiLevelType w:val="hybridMultilevel"/>
    <w:tmpl w:val="39887D9E"/>
    <w:lvl w:ilvl="0" w:tplc="B00652CE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FD40A6"/>
    <w:multiLevelType w:val="hybridMultilevel"/>
    <w:tmpl w:val="4706FCCC"/>
    <w:lvl w:ilvl="0" w:tplc="332A62A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30"/>
    <w:rsid w:val="0002090D"/>
    <w:rsid w:val="000571CB"/>
    <w:rsid w:val="0006466F"/>
    <w:rsid w:val="000877BC"/>
    <w:rsid w:val="00090ABB"/>
    <w:rsid w:val="000C3CBA"/>
    <w:rsid w:val="000E5811"/>
    <w:rsid w:val="000F1901"/>
    <w:rsid w:val="000F300C"/>
    <w:rsid w:val="00111762"/>
    <w:rsid w:val="0012369C"/>
    <w:rsid w:val="00147189"/>
    <w:rsid w:val="00157AF1"/>
    <w:rsid w:val="00177CF6"/>
    <w:rsid w:val="001832BD"/>
    <w:rsid w:val="0019166B"/>
    <w:rsid w:val="001C0607"/>
    <w:rsid w:val="001D01F5"/>
    <w:rsid w:val="001E6579"/>
    <w:rsid w:val="00206F52"/>
    <w:rsid w:val="00212EFC"/>
    <w:rsid w:val="002222D8"/>
    <w:rsid w:val="00264C85"/>
    <w:rsid w:val="00267877"/>
    <w:rsid w:val="00272E5B"/>
    <w:rsid w:val="002734EC"/>
    <w:rsid w:val="00281C71"/>
    <w:rsid w:val="002B5D57"/>
    <w:rsid w:val="002B6C40"/>
    <w:rsid w:val="002C31F4"/>
    <w:rsid w:val="002D074E"/>
    <w:rsid w:val="002F1BAC"/>
    <w:rsid w:val="002F4418"/>
    <w:rsid w:val="00304C8B"/>
    <w:rsid w:val="0032665C"/>
    <w:rsid w:val="0033465B"/>
    <w:rsid w:val="00350900"/>
    <w:rsid w:val="003552A7"/>
    <w:rsid w:val="003B0464"/>
    <w:rsid w:val="003B71B9"/>
    <w:rsid w:val="003C346A"/>
    <w:rsid w:val="003C59B4"/>
    <w:rsid w:val="003E09F5"/>
    <w:rsid w:val="00427A39"/>
    <w:rsid w:val="00440C12"/>
    <w:rsid w:val="004475BE"/>
    <w:rsid w:val="004948C6"/>
    <w:rsid w:val="004E1C4A"/>
    <w:rsid w:val="00502882"/>
    <w:rsid w:val="005035DE"/>
    <w:rsid w:val="005157B4"/>
    <w:rsid w:val="0053426C"/>
    <w:rsid w:val="00541D40"/>
    <w:rsid w:val="005A3C5C"/>
    <w:rsid w:val="005A6085"/>
    <w:rsid w:val="005B11BD"/>
    <w:rsid w:val="005C00F6"/>
    <w:rsid w:val="005D6F2B"/>
    <w:rsid w:val="00604B0B"/>
    <w:rsid w:val="00685263"/>
    <w:rsid w:val="006858CD"/>
    <w:rsid w:val="00695B29"/>
    <w:rsid w:val="0069677E"/>
    <w:rsid w:val="006A0359"/>
    <w:rsid w:val="006C74BC"/>
    <w:rsid w:val="006D070A"/>
    <w:rsid w:val="006D245D"/>
    <w:rsid w:val="006E3352"/>
    <w:rsid w:val="006E55E4"/>
    <w:rsid w:val="00711E48"/>
    <w:rsid w:val="007167C3"/>
    <w:rsid w:val="007307A3"/>
    <w:rsid w:val="007437BB"/>
    <w:rsid w:val="007863B1"/>
    <w:rsid w:val="00792FC3"/>
    <w:rsid w:val="007D4208"/>
    <w:rsid w:val="008164F4"/>
    <w:rsid w:val="00833EB6"/>
    <w:rsid w:val="00874C2F"/>
    <w:rsid w:val="008750D0"/>
    <w:rsid w:val="00876CDC"/>
    <w:rsid w:val="00887A59"/>
    <w:rsid w:val="0089383C"/>
    <w:rsid w:val="008B75B2"/>
    <w:rsid w:val="008D088A"/>
    <w:rsid w:val="008D09D9"/>
    <w:rsid w:val="008D734C"/>
    <w:rsid w:val="008F52DA"/>
    <w:rsid w:val="008F613D"/>
    <w:rsid w:val="00911DFA"/>
    <w:rsid w:val="00922743"/>
    <w:rsid w:val="00933666"/>
    <w:rsid w:val="009450B9"/>
    <w:rsid w:val="00966692"/>
    <w:rsid w:val="0097149B"/>
    <w:rsid w:val="00975BE2"/>
    <w:rsid w:val="00975D6B"/>
    <w:rsid w:val="00983643"/>
    <w:rsid w:val="00986C05"/>
    <w:rsid w:val="009B63E1"/>
    <w:rsid w:val="009C53D9"/>
    <w:rsid w:val="009D39DE"/>
    <w:rsid w:val="009E32FB"/>
    <w:rsid w:val="009F7EB4"/>
    <w:rsid w:val="00A26CE1"/>
    <w:rsid w:val="00AB5F69"/>
    <w:rsid w:val="00AC37E0"/>
    <w:rsid w:val="00AD54CE"/>
    <w:rsid w:val="00B24C93"/>
    <w:rsid w:val="00B340FE"/>
    <w:rsid w:val="00B51607"/>
    <w:rsid w:val="00B51BB1"/>
    <w:rsid w:val="00B6548C"/>
    <w:rsid w:val="00B6749A"/>
    <w:rsid w:val="00C00643"/>
    <w:rsid w:val="00C054F9"/>
    <w:rsid w:val="00C57CFC"/>
    <w:rsid w:val="00C60FA8"/>
    <w:rsid w:val="00C61227"/>
    <w:rsid w:val="00C70B30"/>
    <w:rsid w:val="00C82F36"/>
    <w:rsid w:val="00CA4AA2"/>
    <w:rsid w:val="00CC0520"/>
    <w:rsid w:val="00CC0840"/>
    <w:rsid w:val="00CC3B7B"/>
    <w:rsid w:val="00D13A9B"/>
    <w:rsid w:val="00D34BD1"/>
    <w:rsid w:val="00D4467C"/>
    <w:rsid w:val="00D55820"/>
    <w:rsid w:val="00D852CB"/>
    <w:rsid w:val="00D966A5"/>
    <w:rsid w:val="00DA30F9"/>
    <w:rsid w:val="00DB0E10"/>
    <w:rsid w:val="00DB4DF0"/>
    <w:rsid w:val="00DB5FC8"/>
    <w:rsid w:val="00DB7B3C"/>
    <w:rsid w:val="00DB7DCA"/>
    <w:rsid w:val="00DC3CBF"/>
    <w:rsid w:val="00DD45D5"/>
    <w:rsid w:val="00DE1972"/>
    <w:rsid w:val="00DF030F"/>
    <w:rsid w:val="00E1492F"/>
    <w:rsid w:val="00E515F4"/>
    <w:rsid w:val="00E52CF1"/>
    <w:rsid w:val="00E81AA0"/>
    <w:rsid w:val="00E87FF5"/>
    <w:rsid w:val="00EA6093"/>
    <w:rsid w:val="00EC271E"/>
    <w:rsid w:val="00F11EFC"/>
    <w:rsid w:val="00F1396E"/>
    <w:rsid w:val="00F24378"/>
    <w:rsid w:val="00F25BCA"/>
    <w:rsid w:val="00F977E9"/>
    <w:rsid w:val="00FA46BC"/>
    <w:rsid w:val="00FA46D8"/>
    <w:rsid w:val="00FC746C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D88B3-20F6-41E9-946D-920C471A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B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B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BA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8D08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8D088A"/>
    <w:rPr>
      <w:rFonts w:ascii="Times New Roman" w:eastAsia="宋体" w:hAnsi="Times New Roman" w:cs="Times New Roman"/>
      <w:szCs w:val="24"/>
    </w:rPr>
  </w:style>
  <w:style w:type="paragraph" w:styleId="a6">
    <w:name w:val="No Spacing"/>
    <w:uiPriority w:val="1"/>
    <w:qFormat/>
    <w:rsid w:val="00C05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1396E"/>
    <w:pPr>
      <w:ind w:firstLineChars="200" w:firstLine="420"/>
    </w:pPr>
  </w:style>
  <w:style w:type="table" w:styleId="a8">
    <w:name w:val="Table Grid"/>
    <w:basedOn w:val="a1"/>
    <w:rsid w:val="0093366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887A59"/>
    <w:rPr>
      <w:b/>
      <w:bCs/>
    </w:rPr>
  </w:style>
  <w:style w:type="paragraph" w:styleId="aa">
    <w:name w:val="Normal (Web)"/>
    <w:basedOn w:val="a"/>
    <w:uiPriority w:val="99"/>
    <w:semiHidden/>
    <w:unhideWhenUsed/>
    <w:rsid w:val="006D07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56D9-D1D2-4C2C-8ACA-40E7EF72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321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zhs</cp:lastModifiedBy>
  <cp:revision>3</cp:revision>
  <cp:lastPrinted>2021-11-19T05:54:00Z</cp:lastPrinted>
  <dcterms:created xsi:type="dcterms:W3CDTF">2021-11-19T06:07:00Z</dcterms:created>
  <dcterms:modified xsi:type="dcterms:W3CDTF">2021-11-19T07:23:00Z</dcterms:modified>
</cp:coreProperties>
</file>